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B0FD" w14:textId="38279E18" w:rsidR="0044722E" w:rsidRPr="0006019E" w:rsidRDefault="0044722E" w:rsidP="0044722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zh-CN"/>
        </w:rPr>
      </w:pPr>
      <w:r w:rsidRPr="0006019E">
        <w:rPr>
          <w:rFonts w:ascii="Times New Roman" w:eastAsia="Times New Roman" w:hAnsi="Times New Roman" w:cs="Times New Roman"/>
          <w:noProof/>
          <w:kern w:val="2"/>
          <w:sz w:val="28"/>
          <w:szCs w:val="28"/>
          <w:lang w:val="uk-UA" w:eastAsia="ar-SA"/>
        </w:rPr>
        <w:drawing>
          <wp:inline distT="0" distB="0" distL="0" distR="0" wp14:anchorId="7F58AB1F" wp14:editId="28113B95">
            <wp:extent cx="428625" cy="619125"/>
            <wp:effectExtent l="0" t="0" r="9525" b="9525"/>
            <wp:docPr id="1" name="Рисунок 1" descr="Описание: C:\Users\Администратор\Desktop\тризуб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дминистратор\Desktop\тризуб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77C9B" w14:textId="77777777" w:rsidR="0044722E" w:rsidRPr="0006019E" w:rsidRDefault="0044722E" w:rsidP="0044722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zh-CN"/>
        </w:rPr>
      </w:pPr>
      <w:r w:rsidRPr="0006019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zh-CN"/>
        </w:rPr>
        <w:t>СТАВНЕНСЬКА СІЛЬСЬКА РАДА</w:t>
      </w:r>
    </w:p>
    <w:p w14:paraId="1873FD9C" w14:textId="77777777" w:rsidR="0044722E" w:rsidRPr="0006019E" w:rsidRDefault="0044722E" w:rsidP="0044722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zh-CN"/>
        </w:rPr>
      </w:pPr>
      <w:r w:rsidRPr="0006019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zh-CN"/>
        </w:rPr>
        <w:t xml:space="preserve">УЖГОРОДСЬКОГО РАЙОНУ </w:t>
      </w:r>
    </w:p>
    <w:p w14:paraId="34D4FF19" w14:textId="77777777" w:rsidR="0044722E" w:rsidRPr="0006019E" w:rsidRDefault="0044722E" w:rsidP="0044722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zh-CN"/>
        </w:rPr>
      </w:pPr>
      <w:r w:rsidRPr="0006019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zh-CN"/>
        </w:rPr>
        <w:t>ЗАКАРПАТСЬКОЇ ОБЛАСТІ</w:t>
      </w:r>
    </w:p>
    <w:p w14:paraId="6A4B291D" w14:textId="77777777" w:rsidR="0044722E" w:rsidRPr="0006019E" w:rsidRDefault="0044722E" w:rsidP="0044722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zh-CN"/>
        </w:rPr>
      </w:pPr>
      <w:r w:rsidRPr="0006019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zh-CN"/>
        </w:rPr>
        <w:t xml:space="preserve">ХVІІІ сесія VIII скликання </w:t>
      </w:r>
    </w:p>
    <w:p w14:paraId="60751EDE" w14:textId="77777777" w:rsidR="0044722E" w:rsidRPr="0006019E" w:rsidRDefault="0044722E" w:rsidP="0044722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14:paraId="082E029E" w14:textId="77777777" w:rsidR="0044722E" w:rsidRPr="0006019E" w:rsidRDefault="0044722E" w:rsidP="0044722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val="uk-UA" w:eastAsia="zh-CN"/>
        </w:rPr>
      </w:pPr>
      <w:r w:rsidRPr="0006019E"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val="uk-UA" w:eastAsia="zh-CN"/>
        </w:rPr>
        <w:t xml:space="preserve">Р І Ш Е Н </w:t>
      </w:r>
      <w:proofErr w:type="spellStart"/>
      <w:r w:rsidRPr="0006019E"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val="uk-UA" w:eastAsia="zh-CN"/>
        </w:rPr>
        <w:t>Н</w:t>
      </w:r>
      <w:proofErr w:type="spellEnd"/>
      <w:r w:rsidRPr="0006019E"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val="uk-UA" w:eastAsia="zh-CN"/>
        </w:rPr>
        <w:t xml:space="preserve"> Я</w:t>
      </w:r>
    </w:p>
    <w:p w14:paraId="68272450" w14:textId="77777777" w:rsidR="0044722E" w:rsidRPr="0006019E" w:rsidRDefault="0044722E" w:rsidP="0044722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zh-CN"/>
        </w:rPr>
      </w:pPr>
    </w:p>
    <w:p w14:paraId="40A904C1" w14:textId="273FDBB4" w:rsidR="0044722E" w:rsidRPr="0006019E" w:rsidRDefault="0044722E" w:rsidP="0044722E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</w:pPr>
      <w:r w:rsidRPr="0006019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14 червня  2024 року                             </w:t>
      </w:r>
      <w:proofErr w:type="spellStart"/>
      <w:r w:rsidRPr="0006019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с.Ставне</w:t>
      </w:r>
      <w:proofErr w:type="spellEnd"/>
      <w:r w:rsidRPr="0006019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№ 674</w:t>
      </w:r>
    </w:p>
    <w:p w14:paraId="2F2824F9" w14:textId="3EDC4D40" w:rsidR="0044722E" w:rsidRPr="0006019E" w:rsidRDefault="0044722E" w:rsidP="004472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48C685E" w14:textId="77777777" w:rsidR="0044722E" w:rsidRPr="0006019E" w:rsidRDefault="0044722E" w:rsidP="004472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3DA4A62" w14:textId="77777777" w:rsidR="002E4530" w:rsidRPr="0006019E" w:rsidRDefault="002E4530" w:rsidP="0044722E">
      <w:pPr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01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F5236F" w:rsidRPr="000601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внесення змін до</w:t>
      </w:r>
      <w:r w:rsidRPr="000601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Програми благоустрою населених пунктів </w:t>
      </w:r>
      <w:proofErr w:type="spellStart"/>
      <w:r w:rsidRPr="000601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Ставненської</w:t>
      </w:r>
      <w:proofErr w:type="spellEnd"/>
      <w:r w:rsidRPr="000601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сільської ради на 2024-2025 роки</w:t>
      </w:r>
    </w:p>
    <w:p w14:paraId="6864321E" w14:textId="7FA9ABF8" w:rsidR="002E4530" w:rsidRPr="0006019E" w:rsidRDefault="002E4530" w:rsidP="002E45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B374D92" w14:textId="77777777" w:rsidR="0044722E" w:rsidRPr="0006019E" w:rsidRDefault="0044722E" w:rsidP="002E45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6E3A2A8" w14:textId="068AF463" w:rsidR="002E4530" w:rsidRPr="0006019E" w:rsidRDefault="002E4530" w:rsidP="002E453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статей 26, 30, 59 Закону України «Про місцеве самоврядування в Україні», </w:t>
      </w:r>
      <w:r w:rsidR="0044722E"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аконів України «Про благоустрій населених пунктів», «Про охорону навколишнього природного середовища», «Про управління відходами»</w:t>
      </w:r>
      <w:r w:rsidR="00245E4B"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44722E"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245E4B"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охорон</w:t>
      </w:r>
      <w:r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атмосферного повітря», </w:t>
      </w:r>
      <w:r w:rsidR="0044722E"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охорону культурної спадщини»</w:t>
      </w:r>
      <w:r w:rsidR="0044722E"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сільська рада </w:t>
      </w:r>
    </w:p>
    <w:p w14:paraId="45E3E73D" w14:textId="77777777" w:rsidR="002E4530" w:rsidRPr="0006019E" w:rsidRDefault="002E4530" w:rsidP="002E45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32AF1B1" w14:textId="2A497110" w:rsidR="002E4530" w:rsidRPr="0006019E" w:rsidRDefault="002E4530" w:rsidP="0044722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01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</w:t>
      </w:r>
      <w:r w:rsidR="0044722E" w:rsidRPr="000601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0601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</w:t>
      </w:r>
      <w:r w:rsidR="0044722E" w:rsidRPr="000601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0601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</w:t>
      </w:r>
      <w:r w:rsidR="0044722E" w:rsidRPr="000601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0601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</w:t>
      </w:r>
      <w:r w:rsidR="0044722E" w:rsidRPr="000601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0601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Ш</w:t>
      </w:r>
      <w:r w:rsidR="0044722E" w:rsidRPr="000601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0601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</w:t>
      </w:r>
      <w:r w:rsidR="0044722E" w:rsidRPr="000601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0601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</w:t>
      </w:r>
      <w:r w:rsidR="0044722E" w:rsidRPr="000601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0601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 :</w:t>
      </w:r>
    </w:p>
    <w:p w14:paraId="3186E7AC" w14:textId="77777777" w:rsidR="002E4530" w:rsidRPr="0006019E" w:rsidRDefault="002E4530" w:rsidP="0044722E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F727931" w14:textId="33561D6B" w:rsidR="002E4530" w:rsidRPr="0006019E" w:rsidRDefault="0021164B" w:rsidP="0044722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Внести</w:t>
      </w:r>
      <w:proofErr w:type="spellEnd"/>
      <w:r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зміни до Програми благоустрою населених пунктів </w:t>
      </w:r>
      <w:proofErr w:type="spellStart"/>
      <w:r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Ставненської</w:t>
      </w:r>
      <w:proofErr w:type="spellEnd"/>
      <w:r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на 2024-2025 роки, затвердженої рішенням XVI сесії </w:t>
      </w:r>
      <w:proofErr w:type="spellStart"/>
      <w:r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Ставненської</w:t>
      </w:r>
      <w:proofErr w:type="spellEnd"/>
      <w:r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VIII скликання від 24 жовтня 2023 року №571</w:t>
      </w:r>
      <w:r w:rsidR="0044722E"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викла</w:t>
      </w:r>
      <w:r w:rsidR="0044722E"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вши</w:t>
      </w:r>
      <w:r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додаток 3 в новій редакції, що додається</w:t>
      </w:r>
      <w:r w:rsidR="002E4530"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5A02020" w14:textId="77777777" w:rsidR="002E4530" w:rsidRPr="0006019E" w:rsidRDefault="002E4530" w:rsidP="0044722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1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рішення покласти на </w:t>
      </w:r>
      <w:r w:rsidRPr="0006019E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 xml:space="preserve">постійну комісію з </w:t>
      </w:r>
      <w:r w:rsidR="00F5236F" w:rsidRPr="0006019E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>сільської ради з питань економічної реформи, планування бюджету, фінансів, цін, приватизації, комунальної власності.</w:t>
      </w:r>
    </w:p>
    <w:p w14:paraId="6AFD1E80" w14:textId="77777777" w:rsidR="002E4530" w:rsidRPr="0006019E" w:rsidRDefault="002E4530" w:rsidP="0044722E">
      <w:pPr>
        <w:pStyle w:val="a3"/>
        <w:tabs>
          <w:tab w:val="left" w:pos="1134"/>
        </w:tabs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14:paraId="0B87FB28" w14:textId="77777777" w:rsidR="002E4530" w:rsidRPr="0006019E" w:rsidRDefault="002E4530" w:rsidP="002E4530">
      <w:pPr>
        <w:pStyle w:val="a3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14:paraId="7ABADB4F" w14:textId="77777777" w:rsidR="002E4530" w:rsidRPr="0006019E" w:rsidRDefault="002E4530" w:rsidP="002E4530">
      <w:pPr>
        <w:pStyle w:val="a3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14:paraId="6D7C653A" w14:textId="2E90AF81" w:rsidR="002E4530" w:rsidRPr="0006019E" w:rsidRDefault="002E4530" w:rsidP="0044722E">
      <w:pPr>
        <w:pStyle w:val="a3"/>
        <w:tabs>
          <w:tab w:val="left" w:pos="6946"/>
        </w:tabs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hi-IN" w:bidi="hi-IN"/>
        </w:rPr>
      </w:pPr>
      <w:r w:rsidRPr="0006019E"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hi-IN" w:bidi="hi-IN"/>
        </w:rPr>
        <w:t xml:space="preserve">Сільський голова  </w:t>
      </w:r>
      <w:r w:rsidR="0044722E" w:rsidRPr="0006019E"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hi-IN" w:bidi="hi-IN"/>
        </w:rPr>
        <w:tab/>
      </w:r>
      <w:r w:rsidRPr="0006019E"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hi-IN" w:bidi="hi-IN"/>
        </w:rPr>
        <w:t>Іван МАНДРИК</w:t>
      </w:r>
    </w:p>
    <w:p w14:paraId="584441E7" w14:textId="77777777" w:rsidR="00245E4B" w:rsidRPr="0006019E" w:rsidRDefault="00245E4B" w:rsidP="002E4530">
      <w:pPr>
        <w:pStyle w:val="a3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hi-IN" w:bidi="hi-IN"/>
        </w:rPr>
      </w:pPr>
    </w:p>
    <w:p w14:paraId="46198144" w14:textId="77777777" w:rsidR="00245E4B" w:rsidRPr="0006019E" w:rsidRDefault="00245E4B" w:rsidP="002E4530">
      <w:pPr>
        <w:pStyle w:val="a3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hi-IN" w:bidi="hi-IN"/>
        </w:rPr>
      </w:pPr>
    </w:p>
    <w:p w14:paraId="5B80DF86" w14:textId="77777777" w:rsidR="00245E4B" w:rsidRPr="0006019E" w:rsidRDefault="00245E4B" w:rsidP="002E4530">
      <w:pPr>
        <w:pStyle w:val="a3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hi-IN" w:bidi="hi-IN"/>
        </w:rPr>
      </w:pPr>
    </w:p>
    <w:p w14:paraId="7A0BFF01" w14:textId="2056398A" w:rsidR="00901097" w:rsidRPr="0006019E" w:rsidRDefault="00901097">
      <w:pPr>
        <w:spacing w:after="160" w:line="259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hi-IN" w:bidi="hi-IN"/>
        </w:rPr>
      </w:pPr>
      <w:r w:rsidRPr="0006019E"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hi-IN" w:bidi="hi-IN"/>
        </w:rPr>
        <w:br w:type="page"/>
      </w:r>
    </w:p>
    <w:p w14:paraId="7DBB910C" w14:textId="77777777" w:rsidR="0044722E" w:rsidRPr="0006019E" w:rsidRDefault="0044722E" w:rsidP="0044722E">
      <w:pPr>
        <w:keepNext/>
        <w:keepLines/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70393480"/>
      <w:r w:rsidRPr="0006019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Додаток </w:t>
      </w:r>
    </w:p>
    <w:p w14:paraId="1FB87C7C" w14:textId="77777777" w:rsidR="0044722E" w:rsidRPr="0006019E" w:rsidRDefault="0044722E" w:rsidP="0044722E">
      <w:pPr>
        <w:keepNext/>
        <w:keepLines/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019E">
        <w:rPr>
          <w:rFonts w:ascii="Times New Roman" w:hAnsi="Times New Roman"/>
          <w:b/>
          <w:sz w:val="28"/>
          <w:szCs w:val="28"/>
          <w:lang w:val="uk-UA"/>
        </w:rPr>
        <w:t>до рішення ХVІІІ сесії сільської ради VІІІ скликання</w:t>
      </w:r>
    </w:p>
    <w:p w14:paraId="038C7618" w14:textId="79201F67" w:rsidR="0044722E" w:rsidRPr="0006019E" w:rsidRDefault="0044722E" w:rsidP="0044722E">
      <w:pPr>
        <w:keepNext/>
        <w:keepLines/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019E">
        <w:rPr>
          <w:rFonts w:ascii="Times New Roman" w:hAnsi="Times New Roman"/>
          <w:b/>
          <w:sz w:val="28"/>
          <w:szCs w:val="28"/>
          <w:lang w:val="uk-UA"/>
        </w:rPr>
        <w:t>від 14.06.2024 р. № 674</w:t>
      </w:r>
    </w:p>
    <w:bookmarkEnd w:id="0"/>
    <w:p w14:paraId="3942B5B6" w14:textId="77777777" w:rsidR="00245E4B" w:rsidRPr="0006019E" w:rsidRDefault="00245E4B" w:rsidP="002E4530">
      <w:pPr>
        <w:pStyle w:val="a3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hi-IN" w:bidi="hi-IN"/>
        </w:rPr>
      </w:pPr>
    </w:p>
    <w:p w14:paraId="73C53B4A" w14:textId="77777777" w:rsidR="00245E4B" w:rsidRPr="0006019E" w:rsidRDefault="00245E4B" w:rsidP="002E4530">
      <w:pPr>
        <w:pStyle w:val="a3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hi-IN" w:bidi="hi-IN"/>
        </w:rPr>
      </w:pPr>
    </w:p>
    <w:p w14:paraId="70806D48" w14:textId="77777777" w:rsidR="00ED387E" w:rsidRPr="0006019E" w:rsidRDefault="00ED387E" w:rsidP="00DB3BB7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Style w:val="a6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</w:tblGrid>
      <w:tr w:rsidR="00DB3BB7" w:rsidRPr="0006019E" w14:paraId="6944938F" w14:textId="77777777" w:rsidTr="00A749D9">
        <w:tc>
          <w:tcPr>
            <w:tcW w:w="2824" w:type="dxa"/>
          </w:tcPr>
          <w:p w14:paraId="09ED5679" w14:textId="77777777" w:rsidR="00DB3BB7" w:rsidRPr="0006019E" w:rsidRDefault="00DB3BB7" w:rsidP="00DB3BB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019E">
              <w:rPr>
                <w:sz w:val="28"/>
                <w:szCs w:val="28"/>
              </w:rPr>
              <w:t>Додаток 3</w:t>
            </w:r>
          </w:p>
          <w:p w14:paraId="711B2869" w14:textId="77777777" w:rsidR="00DB3BB7" w:rsidRPr="0006019E" w:rsidRDefault="00DB3BB7" w:rsidP="00DB3BB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019E">
              <w:rPr>
                <w:sz w:val="28"/>
                <w:szCs w:val="28"/>
              </w:rPr>
              <w:t xml:space="preserve"> до Програми</w:t>
            </w:r>
          </w:p>
          <w:p w14:paraId="39EA36C9" w14:textId="77777777" w:rsidR="00DB3BB7" w:rsidRPr="0006019E" w:rsidRDefault="00DB3BB7" w:rsidP="00DB3BB7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14:paraId="06DDCD4A" w14:textId="77777777" w:rsidR="00DB3BB7" w:rsidRPr="0006019E" w:rsidRDefault="00DB3BB7" w:rsidP="00DB3BB7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0619386C" w14:textId="77777777" w:rsidR="00245E4B" w:rsidRPr="0006019E" w:rsidRDefault="00245E4B" w:rsidP="00DB3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19E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14:paraId="197CF214" w14:textId="77777777" w:rsidR="0044722E" w:rsidRPr="0006019E" w:rsidRDefault="00245E4B" w:rsidP="00DB3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19E">
        <w:rPr>
          <w:rFonts w:ascii="Times New Roman" w:hAnsi="Times New Roman" w:cs="Times New Roman"/>
          <w:b/>
          <w:sz w:val="28"/>
          <w:szCs w:val="28"/>
          <w:lang w:val="uk-UA"/>
        </w:rPr>
        <w:t>Програми благо</w:t>
      </w:r>
      <w:r w:rsidR="00DB3BB7" w:rsidRPr="00060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устрою населених пунктів </w:t>
      </w:r>
      <w:proofErr w:type="spellStart"/>
      <w:r w:rsidR="00DB3BB7" w:rsidRPr="0006019E">
        <w:rPr>
          <w:rFonts w:ascii="Times New Roman" w:hAnsi="Times New Roman" w:cs="Times New Roman"/>
          <w:b/>
          <w:sz w:val="28"/>
          <w:szCs w:val="28"/>
          <w:lang w:val="uk-UA"/>
        </w:rPr>
        <w:t>Ставненської</w:t>
      </w:r>
      <w:proofErr w:type="spellEnd"/>
      <w:r w:rsidR="00DB3BB7" w:rsidRPr="00060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</w:p>
    <w:p w14:paraId="109644FA" w14:textId="74952A19" w:rsidR="00245E4B" w:rsidRPr="0006019E" w:rsidRDefault="00DB3BB7" w:rsidP="00DB3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19E">
        <w:rPr>
          <w:rFonts w:ascii="Times New Roman" w:hAnsi="Times New Roman" w:cs="Times New Roman"/>
          <w:b/>
          <w:sz w:val="28"/>
          <w:szCs w:val="28"/>
          <w:lang w:val="uk-UA"/>
        </w:rPr>
        <w:t>на 2024-2025 роки</w:t>
      </w:r>
    </w:p>
    <w:p w14:paraId="6FE0F812" w14:textId="77777777" w:rsidR="00DB3BB7" w:rsidRPr="0006019E" w:rsidRDefault="00DB3BB7" w:rsidP="000601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206" w:type="dxa"/>
        <w:tblInd w:w="-4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118"/>
        <w:gridCol w:w="1559"/>
        <w:gridCol w:w="1702"/>
        <w:gridCol w:w="1560"/>
        <w:gridCol w:w="1557"/>
      </w:tblGrid>
      <w:tr w:rsidR="0044722E" w:rsidRPr="0006019E" w14:paraId="2BD8C101" w14:textId="77777777" w:rsidTr="0006019E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9AECC" w14:textId="77777777" w:rsidR="00245E4B" w:rsidRPr="0006019E" w:rsidRDefault="008C5417" w:rsidP="0006019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37D16" w14:textId="77777777" w:rsidR="00245E4B" w:rsidRPr="0006019E" w:rsidRDefault="008C5417" w:rsidP="00060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Назва </w:t>
            </w:r>
            <w:r w:rsidR="00245E4B" w:rsidRPr="0006019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заходів Програми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27893" w14:textId="77777777" w:rsidR="00245E4B" w:rsidRPr="0006019E" w:rsidRDefault="00977745" w:rsidP="00060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Строк виконання заходів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9976" w14:textId="77777777" w:rsidR="00245E4B" w:rsidRPr="0006019E" w:rsidRDefault="00245E4B" w:rsidP="00060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1996" w14:textId="77777777" w:rsidR="00245E4B" w:rsidRPr="0006019E" w:rsidRDefault="00245E4B" w:rsidP="00060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Виконавці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618A" w14:textId="77777777" w:rsidR="00245E4B" w:rsidRPr="0006019E" w:rsidRDefault="00977745" w:rsidP="00060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Очікуваний результат</w:t>
            </w:r>
          </w:p>
        </w:tc>
      </w:tr>
      <w:tr w:rsidR="0044722E" w:rsidRPr="0006019E" w14:paraId="2AC25FE9" w14:textId="77777777" w:rsidTr="0006019E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0FCFC" w14:textId="77777777" w:rsidR="008C5417" w:rsidRPr="0006019E" w:rsidRDefault="008C5417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61D2C" w14:textId="77777777" w:rsidR="008C5417" w:rsidRPr="0006019E" w:rsidRDefault="008C5417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Забезпечення поточного обслуговування мереж вуличного</w:t>
            </w:r>
            <w:r w:rsidR="00F5236F"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освітлення</w:t>
            </w: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оплата електроенергії, придбання та заміна ламп для вуличного освітлення</w:t>
            </w:r>
            <w:r w:rsidR="0021164B"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поточний ремонт електричних ліній вуличного освітлення на території </w:t>
            </w:r>
            <w:proofErr w:type="spellStart"/>
            <w:r w:rsidR="0021164B"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Ставненської</w:t>
            </w:r>
            <w:proofErr w:type="spellEnd"/>
            <w:r w:rsidR="0021164B"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A01B7" w14:textId="77777777" w:rsidR="008C5417" w:rsidRPr="0006019E" w:rsidRDefault="00977745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дії програми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B66D" w14:textId="77777777" w:rsidR="008C5417" w:rsidRPr="0006019E" w:rsidRDefault="008C5417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Сільський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517C" w14:textId="77777777" w:rsidR="008C5417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Ставненська</w:t>
            </w:r>
            <w:proofErr w:type="spellEnd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сільська рада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CC60" w14:textId="77777777" w:rsidR="008C5417" w:rsidRPr="0006019E" w:rsidRDefault="00977745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Збільшення кількості відремонтованих </w:t>
            </w:r>
            <w:proofErr w:type="spellStart"/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світлоточок</w:t>
            </w:r>
            <w:proofErr w:type="spellEnd"/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працюючих мереж освітлення</w:t>
            </w:r>
          </w:p>
        </w:tc>
      </w:tr>
      <w:tr w:rsidR="0044722E" w:rsidRPr="0006019E" w14:paraId="58FB03BA" w14:textId="77777777" w:rsidTr="0006019E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629BC" w14:textId="77777777" w:rsidR="000F6F68" w:rsidRPr="0006019E" w:rsidRDefault="000F6F68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C0511" w14:textId="77777777" w:rsidR="000F6F68" w:rsidRPr="0006019E" w:rsidRDefault="000F6F68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</w:t>
            </w:r>
            <w:r w:rsidR="00F5236F"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печити зимове утримання доріг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B02B6" w14:textId="77777777" w:rsidR="000F6F68" w:rsidRPr="0006019E" w:rsidRDefault="00977745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дії програми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065" w14:textId="77777777" w:rsidR="000F6F68" w:rsidRPr="0006019E" w:rsidRDefault="000F6F68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Сільський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26A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Ставненська</w:t>
            </w:r>
            <w:proofErr w:type="spellEnd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сільська рада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1950" w14:textId="77777777" w:rsidR="000F6F68" w:rsidRPr="0006019E" w:rsidRDefault="00977745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площі доріг посипаних та очищених від снігу, безпека життю населення</w:t>
            </w:r>
          </w:p>
        </w:tc>
      </w:tr>
      <w:tr w:rsidR="0044722E" w:rsidRPr="0006019E" w14:paraId="6B2C3B17" w14:textId="77777777" w:rsidTr="0006019E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AE577" w14:textId="77777777" w:rsidR="000F6F68" w:rsidRPr="0006019E" w:rsidRDefault="000F6F68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1D979" w14:textId="77777777" w:rsidR="00F5236F" w:rsidRPr="0006019E" w:rsidRDefault="000F6F68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вивезення </w:t>
            </w:r>
          </w:p>
          <w:p w14:paraId="7790EF97" w14:textId="77777777" w:rsidR="000F6F68" w:rsidRPr="0006019E" w:rsidRDefault="000F6F68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сміття з населених пунктів, ліквідація </w:t>
            </w:r>
            <w:r w:rsidR="00856DA3"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сильно засмічених земельних ділянок (в тому числі несанкціонованих сміттєзвалищ при виявлені)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45EC8" w14:textId="77777777" w:rsidR="000F6F68" w:rsidRPr="0006019E" w:rsidRDefault="00977745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дії програми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D9EC" w14:textId="77777777" w:rsidR="000F6F68" w:rsidRPr="0006019E" w:rsidRDefault="000F6F68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Сільський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2693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Ставненська</w:t>
            </w:r>
            <w:proofErr w:type="spellEnd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сільська рада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A859" w14:textId="77777777" w:rsidR="000F6F68" w:rsidRPr="0006019E" w:rsidRDefault="00977745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</w:t>
            </w:r>
            <w:r w:rsidR="00FF743F"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печення якісного прибирання</w:t>
            </w:r>
          </w:p>
        </w:tc>
      </w:tr>
      <w:tr w:rsidR="0044722E" w:rsidRPr="0006019E" w14:paraId="23AFF800" w14:textId="77777777" w:rsidTr="0006019E">
        <w:trPr>
          <w:trHeight w:val="2033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3DC9D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3453C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Поточний ремонт </w:t>
            </w:r>
            <w:proofErr w:type="spellStart"/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під’їзд</w:t>
            </w:r>
            <w:r w:rsidR="00766622"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них</w:t>
            </w:r>
            <w:proofErr w:type="spellEnd"/>
            <w:r w:rsidR="00766622"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доріг</w:t>
            </w: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грейдерування</w:t>
            </w:r>
            <w:proofErr w:type="spellEnd"/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вивіз </w:t>
            </w:r>
            <w:proofErr w:type="spellStart"/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щебеня</w:t>
            </w:r>
            <w:proofErr w:type="spellEnd"/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та </w:t>
            </w:r>
            <w:proofErr w:type="spellStart"/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підсипкової</w:t>
            </w:r>
            <w:proofErr w:type="spellEnd"/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суміші вулиць населених пунктів </w:t>
            </w:r>
            <w:proofErr w:type="spellStart"/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Ставненської</w:t>
            </w:r>
            <w:proofErr w:type="spellEnd"/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3CC3D" w14:textId="77777777" w:rsidR="000F6F68" w:rsidRPr="0006019E" w:rsidRDefault="00977745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дії програми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17E7" w14:textId="77777777" w:rsidR="000F6F68" w:rsidRPr="0006019E" w:rsidRDefault="000F6F68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Сільський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C74A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Ставненська</w:t>
            </w:r>
            <w:proofErr w:type="spellEnd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сільська рада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61F0" w14:textId="77777777" w:rsidR="000F6F68" w:rsidRPr="0006019E" w:rsidRDefault="00977745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</w:t>
            </w:r>
            <w:r w:rsidR="00FF743F"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печення покращенню життєдіяльності населення та запобігання надзвичайних </w:t>
            </w:r>
            <w:r w:rsidR="00FF743F"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итуацій</w:t>
            </w:r>
          </w:p>
        </w:tc>
      </w:tr>
      <w:tr w:rsidR="0044722E" w:rsidRPr="0006019E" w14:paraId="0A34E597" w14:textId="77777777" w:rsidTr="0006019E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9DA3D" w14:textId="77777777" w:rsidR="000F6F68" w:rsidRPr="0006019E" w:rsidRDefault="00977745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="000F6F68"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61F84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Придбання та встановлення дитячих майданчиків в населених пунктах </w:t>
            </w:r>
            <w:proofErr w:type="spellStart"/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Ставненської</w:t>
            </w:r>
            <w:proofErr w:type="spellEnd"/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громади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3DE20" w14:textId="77777777" w:rsidR="000F6F68" w:rsidRPr="0006019E" w:rsidRDefault="00977745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дії програми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3CED" w14:textId="77777777" w:rsidR="000F6F68" w:rsidRPr="0006019E" w:rsidRDefault="000F6F68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Сільський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3EFD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Ставненська</w:t>
            </w:r>
            <w:proofErr w:type="spellEnd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сільська рада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6985" w14:textId="77777777" w:rsidR="000F6F68" w:rsidRPr="0006019E" w:rsidRDefault="00977745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належних умов</w:t>
            </w:r>
            <w:r w:rsidR="005D1E2B"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відпочинку для сімей з малолітніми дітьми</w:t>
            </w:r>
          </w:p>
        </w:tc>
      </w:tr>
      <w:tr w:rsidR="0044722E" w:rsidRPr="0006019E" w14:paraId="5D7640FF" w14:textId="77777777" w:rsidTr="0006019E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89644" w14:textId="77777777" w:rsidR="000F6F68" w:rsidRPr="0006019E" w:rsidRDefault="00977745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="000F6F68"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98253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Поточне утримання та поточний ремонт на об’єктах благоустрою зеленого господарства:</w:t>
            </w:r>
          </w:p>
          <w:p w14:paraId="6D5978E6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посадка квітів, кущів, дерев;</w:t>
            </w:r>
          </w:p>
          <w:p w14:paraId="1C800C17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обрізування кущів, дерев;</w:t>
            </w:r>
          </w:p>
          <w:p w14:paraId="775C7DA2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звалювання та розкрашування</w:t>
            </w:r>
            <w:r w:rsidR="003E4F65"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елементів благоустрою,</w:t>
            </w: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, корчування пнів;</w:t>
            </w:r>
          </w:p>
          <w:p w14:paraId="324CA14B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прополювання газонів, квітників;</w:t>
            </w:r>
          </w:p>
          <w:p w14:paraId="40D49463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навантаження та вивезення</w:t>
            </w:r>
            <w:r w:rsidR="003E4F65"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відходів</w:t>
            </w: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D6126" w14:textId="77777777" w:rsidR="000F6F68" w:rsidRPr="0006019E" w:rsidRDefault="005D1E2B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дії програми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B7B6" w14:textId="77777777" w:rsidR="000F6F68" w:rsidRPr="0006019E" w:rsidRDefault="000F6F68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Сільський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0D7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Ставненська</w:t>
            </w:r>
            <w:proofErr w:type="spellEnd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сільська рада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6C22" w14:textId="77777777" w:rsidR="000F6F68" w:rsidRPr="0006019E" w:rsidRDefault="005D1E2B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благоустрою</w:t>
            </w:r>
          </w:p>
        </w:tc>
      </w:tr>
      <w:tr w:rsidR="0044722E" w:rsidRPr="0006019E" w14:paraId="45329E8F" w14:textId="77777777" w:rsidTr="0006019E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85F04" w14:textId="77777777" w:rsidR="000F6F68" w:rsidRPr="0006019E" w:rsidRDefault="00977745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="000F6F68"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1D0E8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Створення зелених скверів та </w:t>
            </w:r>
            <w:r w:rsidR="003E4F65"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інших </w:t>
            </w: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зон відпочинку</w:t>
            </w:r>
            <w:r w:rsidR="005D1E2B"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населених пунктах громади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80D74" w14:textId="77777777" w:rsidR="000F6F68" w:rsidRPr="0006019E" w:rsidRDefault="005D1E2B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дії програми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E552" w14:textId="77777777" w:rsidR="000F6F68" w:rsidRPr="0006019E" w:rsidRDefault="000F6F68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Сільський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64E4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Ставненська</w:t>
            </w:r>
            <w:proofErr w:type="spellEnd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сільська рада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3A1A" w14:textId="77777777" w:rsidR="000F6F68" w:rsidRPr="0006019E" w:rsidRDefault="005D1E2B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зон відпочинку населення</w:t>
            </w:r>
          </w:p>
        </w:tc>
      </w:tr>
      <w:tr w:rsidR="0044722E" w:rsidRPr="0006019E" w14:paraId="0DA110CD" w14:textId="77777777" w:rsidTr="0006019E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9B51D" w14:textId="77777777" w:rsidR="000F6F68" w:rsidRPr="0006019E" w:rsidRDefault="00977745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="000F6F68"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5EB6F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робіт по благоустрою, впорядкування та оформлення населених пунктів до святкування визначних дат, державних та регіональних свят та інших масових заходів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5C942" w14:textId="77777777" w:rsidR="000F6F68" w:rsidRPr="0006019E" w:rsidRDefault="005D1E2B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дії програми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AAD7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Сільський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C6FB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Ставненська</w:t>
            </w:r>
            <w:proofErr w:type="spellEnd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сільська рада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72F5" w14:textId="77777777" w:rsidR="000F6F68" w:rsidRPr="0006019E" w:rsidRDefault="005D1E2B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благоустрою</w:t>
            </w:r>
          </w:p>
        </w:tc>
      </w:tr>
      <w:tr w:rsidR="0044722E" w:rsidRPr="0006019E" w14:paraId="230C5289" w14:textId="77777777" w:rsidTr="0006019E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E3C3F" w14:textId="77777777" w:rsidR="000F6F68" w:rsidRPr="0006019E" w:rsidRDefault="00977745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="000F6F68"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A2A6E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Інші послуги по благоустрою </w:t>
            </w:r>
            <w:r w:rsidR="003E4F65"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розроблення схем санітарної очи</w:t>
            </w:r>
            <w:r w:rsidR="00856DA3"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</w:t>
            </w: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тки території, </w:t>
            </w:r>
            <w:r w:rsidR="008612EA"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звіт </w:t>
            </w:r>
            <w:r w:rsidR="003E4F65"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стратегічно екологічної оцінки</w:t>
            </w:r>
            <w:r w:rsidR="008612EA"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тощо</w:t>
            </w: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AAD62" w14:textId="77777777" w:rsidR="000F6F68" w:rsidRPr="0006019E" w:rsidRDefault="005D1E2B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дії програми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3FFA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Сільський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1636" w14:textId="77777777" w:rsidR="000F6F68" w:rsidRPr="0006019E" w:rsidRDefault="000F6F68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Ставненська</w:t>
            </w:r>
            <w:proofErr w:type="spellEnd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сільська рада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FEE5" w14:textId="77777777" w:rsidR="000F6F68" w:rsidRPr="0006019E" w:rsidRDefault="005D1E2B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благоустрою</w:t>
            </w:r>
          </w:p>
        </w:tc>
      </w:tr>
      <w:tr w:rsidR="0044722E" w:rsidRPr="0006019E" w14:paraId="06EAFF5D" w14:textId="77777777" w:rsidTr="0006019E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72637" w14:textId="77777777" w:rsidR="00977745" w:rsidRPr="0006019E" w:rsidRDefault="00977745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1DAA8" w14:textId="77777777" w:rsidR="00977745" w:rsidRPr="0006019E" w:rsidRDefault="00977745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Виготовлення встановлення меморіальних дошок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E2E3C" w14:textId="77777777" w:rsidR="00977745" w:rsidRPr="0006019E" w:rsidRDefault="005D1E2B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дії програми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670D" w14:textId="77777777" w:rsidR="00977745" w:rsidRPr="0006019E" w:rsidRDefault="00977745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Сільський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1A7E" w14:textId="77777777" w:rsidR="00977745" w:rsidRPr="0006019E" w:rsidRDefault="00977745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Ставненська</w:t>
            </w:r>
            <w:proofErr w:type="spellEnd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сільська рада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132A" w14:textId="77777777" w:rsidR="00977745" w:rsidRPr="0006019E" w:rsidRDefault="005D1E2B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культурної та історичної спа</w:t>
            </w:r>
            <w:r w:rsidR="00FF743F"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FF743F"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</w:t>
            </w:r>
          </w:p>
        </w:tc>
      </w:tr>
      <w:tr w:rsidR="0044722E" w:rsidRPr="0006019E" w14:paraId="0174D862" w14:textId="77777777" w:rsidTr="0006019E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342BE" w14:textId="77777777" w:rsidR="00977745" w:rsidRPr="0006019E" w:rsidRDefault="00977745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11.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43018" w14:textId="77777777" w:rsidR="00977745" w:rsidRPr="0006019E" w:rsidRDefault="00977745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Встановлення, розміщення засобів та обладнання зовнішньої реклами, вивіски, вказівники,  плакати.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5BD9F" w14:textId="77777777" w:rsidR="00977745" w:rsidRPr="0006019E" w:rsidRDefault="00977745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дії програми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47BF" w14:textId="77777777" w:rsidR="00977745" w:rsidRPr="0006019E" w:rsidRDefault="00977745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Сільський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4541" w14:textId="77777777" w:rsidR="00977745" w:rsidRPr="0006019E" w:rsidRDefault="00977745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Ставненська</w:t>
            </w:r>
            <w:proofErr w:type="spellEnd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сільська рада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BCFB" w14:textId="77777777" w:rsidR="00977745" w:rsidRPr="0006019E" w:rsidRDefault="005D1E2B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благоустрою</w:t>
            </w:r>
          </w:p>
        </w:tc>
      </w:tr>
      <w:tr w:rsidR="0044722E" w:rsidRPr="0006019E" w14:paraId="06E818D0" w14:textId="77777777" w:rsidTr="0006019E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DC9FE" w14:textId="77777777" w:rsidR="00FF743F" w:rsidRPr="0006019E" w:rsidRDefault="00FF743F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AFD6E" w14:textId="77777777" w:rsidR="00FF743F" w:rsidRPr="0006019E" w:rsidRDefault="00FF743F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Благоустрій кладовищ, в тому числі вивезення сміття/відходів, косіння трави, видалення дерев та кущів, спорудження огорожі, облаштування під’їзних шляхів та інші роботи необхідні для повноцінного функціонування кладовищ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9100B" w14:textId="77777777" w:rsidR="00FF743F" w:rsidRPr="0006019E" w:rsidRDefault="00FF743F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дії програми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60D9" w14:textId="77777777" w:rsidR="00FF743F" w:rsidRPr="0006019E" w:rsidRDefault="00FF743F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Сільський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190E" w14:textId="77777777" w:rsidR="00FF743F" w:rsidRPr="0006019E" w:rsidRDefault="00FF743F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proofErr w:type="spellStart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Ставненська</w:t>
            </w:r>
            <w:proofErr w:type="spellEnd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сільська рада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1F14" w14:textId="77777777" w:rsidR="00FF743F" w:rsidRPr="0006019E" w:rsidRDefault="00FF743F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благоустрою кладовищ</w:t>
            </w:r>
          </w:p>
        </w:tc>
      </w:tr>
      <w:tr w:rsidR="0044722E" w:rsidRPr="0006019E" w14:paraId="05751802" w14:textId="77777777" w:rsidTr="0006019E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C8F2D" w14:textId="77777777" w:rsidR="00FF743F" w:rsidRPr="0006019E" w:rsidRDefault="00FF743F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D59E3" w14:textId="77777777" w:rsidR="00FF743F" w:rsidRPr="0006019E" w:rsidRDefault="00FF743F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Благоустрій берегів річок струмків</w:t>
            </w:r>
            <w:r w:rsidR="008730A7"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інших водних об’єктів</w:t>
            </w: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в тому числі збирання, вивезення сміття/відходів, обрізка, видалення дерев та кущів, укріплення берегів, облаштування під’їзних шляхів до місць масового відпочинку та інші роботи необхідні для покращення благоустрою в прибережних смугах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E1735" w14:textId="77777777" w:rsidR="00FF743F" w:rsidRPr="0006019E" w:rsidRDefault="00FF743F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дії програми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1982" w14:textId="77777777" w:rsidR="00FF743F" w:rsidRPr="0006019E" w:rsidRDefault="00FF743F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Сільський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4E1E" w14:textId="77777777" w:rsidR="00FF743F" w:rsidRPr="0006019E" w:rsidRDefault="00FF743F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proofErr w:type="spellStart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Ставненська</w:t>
            </w:r>
            <w:proofErr w:type="spellEnd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сільська рада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B016" w14:textId="77777777" w:rsidR="00FF743F" w:rsidRPr="0006019E" w:rsidRDefault="00FF743F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благоустрою прибережн</w:t>
            </w:r>
            <w:r w:rsidR="008730A7"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смуги</w:t>
            </w:r>
          </w:p>
        </w:tc>
      </w:tr>
      <w:tr w:rsidR="0044722E" w:rsidRPr="0006019E" w14:paraId="6BE541A8" w14:textId="77777777" w:rsidTr="0006019E">
        <w:trPr>
          <w:trHeight w:val="1916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6BA4C" w14:textId="77777777" w:rsidR="00766622" w:rsidRPr="0006019E" w:rsidRDefault="00766622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5F0F2" w14:textId="303537AC" w:rsidR="00766622" w:rsidRPr="0006019E" w:rsidRDefault="00766622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Встановлення, оновлення дорожніх знаків на вулицях/дорогах загального користування місцевого значення,</w:t>
            </w:r>
            <w:r w:rsidR="0006019E"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Залізничних переїздах тощо.</w:t>
            </w: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926CA" w14:textId="77777777" w:rsidR="00766622" w:rsidRPr="0006019E" w:rsidRDefault="00766622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дії програми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FA0A" w14:textId="77777777" w:rsidR="00766622" w:rsidRPr="0006019E" w:rsidRDefault="00766622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Сільський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0ABA" w14:textId="77777777" w:rsidR="00766622" w:rsidRPr="0006019E" w:rsidRDefault="00766622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proofErr w:type="spellStart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Ставненська</w:t>
            </w:r>
            <w:proofErr w:type="spellEnd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сільська рада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6B24" w14:textId="77777777" w:rsidR="00766622" w:rsidRPr="0006019E" w:rsidRDefault="00766622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покращенню життєдіяльності населення та запобігання надзвичайних ситуацій</w:t>
            </w:r>
          </w:p>
        </w:tc>
      </w:tr>
      <w:tr w:rsidR="0044722E" w:rsidRPr="0006019E" w14:paraId="25129DFD" w14:textId="77777777" w:rsidTr="0006019E">
        <w:trPr>
          <w:trHeight w:val="2074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4B45B" w14:textId="77777777" w:rsidR="00766622" w:rsidRPr="0006019E" w:rsidRDefault="00766622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7D74F" w14:textId="77777777" w:rsidR="00766622" w:rsidRPr="0006019E" w:rsidRDefault="003E4F65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Утримання, поточний та капітальний ремонт вулиць, доріг та мостових споруд комунальної власності </w:t>
            </w:r>
            <w:proofErr w:type="spellStart"/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Ставненської</w:t>
            </w:r>
            <w:proofErr w:type="spellEnd"/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сільської ради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BB9C8" w14:textId="77777777" w:rsidR="00766622" w:rsidRPr="0006019E" w:rsidRDefault="00DA5195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дії програми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FD74" w14:textId="77777777" w:rsidR="00766622" w:rsidRPr="0006019E" w:rsidRDefault="00DA5195" w:rsidP="000601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060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Сільський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3623" w14:textId="77777777" w:rsidR="00766622" w:rsidRPr="0006019E" w:rsidRDefault="00DA5195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proofErr w:type="spellStart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Ставненська</w:t>
            </w:r>
            <w:proofErr w:type="spellEnd"/>
            <w:r w:rsidRPr="000601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сільська рада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C53E" w14:textId="77777777" w:rsidR="00766622" w:rsidRPr="0006019E" w:rsidRDefault="00DA5195" w:rsidP="00060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покращенню життєдіяльності населення та запобігання надзвичайних ситуацій</w:t>
            </w:r>
          </w:p>
        </w:tc>
      </w:tr>
    </w:tbl>
    <w:p w14:paraId="5643AACE" w14:textId="77777777" w:rsidR="00245E4B" w:rsidRPr="0006019E" w:rsidRDefault="00245E4B" w:rsidP="0006019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CFC8E01" w14:textId="576FE7AD" w:rsidR="00245E4B" w:rsidRPr="0006019E" w:rsidRDefault="00245E4B" w:rsidP="008549A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B17AFCF" w14:textId="77777777" w:rsidR="0044722E" w:rsidRPr="0006019E" w:rsidRDefault="0044722E" w:rsidP="008549A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231A295" w14:textId="77777777" w:rsidR="0044722E" w:rsidRPr="0006019E" w:rsidRDefault="0044722E" w:rsidP="0044722E">
      <w:pPr>
        <w:tabs>
          <w:tab w:val="left" w:pos="7088"/>
        </w:tabs>
        <w:spacing w:after="0" w:line="240" w:lineRule="auto"/>
        <w:ind w:right="50"/>
        <w:rPr>
          <w:lang w:val="uk-UA"/>
        </w:rPr>
      </w:pPr>
      <w:bookmarkStart w:id="1" w:name="_Hlk170393538"/>
      <w:r w:rsidRPr="0006019E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Секретар сільської ради </w:t>
      </w:r>
      <w:r w:rsidRPr="0006019E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ab/>
        <w:t>Лариса РЕЙПАШІ</w:t>
      </w:r>
    </w:p>
    <w:bookmarkEnd w:id="1"/>
    <w:p w14:paraId="7FE0AF26" w14:textId="00868772" w:rsidR="008C5417" w:rsidRPr="0006019E" w:rsidRDefault="008C5417" w:rsidP="008549A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sectPr w:rsidR="008C5417" w:rsidRPr="0006019E" w:rsidSect="0006019E">
      <w:headerReference w:type="default" r:id="rId8"/>
      <w:pgSz w:w="11906" w:h="16838"/>
      <w:pgMar w:top="1276" w:right="424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D262" w14:textId="77777777" w:rsidR="001B327E" w:rsidRDefault="001B327E" w:rsidP="0006019E">
      <w:pPr>
        <w:spacing w:after="0" w:line="240" w:lineRule="auto"/>
      </w:pPr>
      <w:r>
        <w:separator/>
      </w:r>
    </w:p>
  </w:endnote>
  <w:endnote w:type="continuationSeparator" w:id="0">
    <w:p w14:paraId="3B013623" w14:textId="77777777" w:rsidR="001B327E" w:rsidRDefault="001B327E" w:rsidP="0006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4191" w14:textId="77777777" w:rsidR="001B327E" w:rsidRDefault="001B327E" w:rsidP="0006019E">
      <w:pPr>
        <w:spacing w:after="0" w:line="240" w:lineRule="auto"/>
      </w:pPr>
      <w:r>
        <w:separator/>
      </w:r>
    </w:p>
  </w:footnote>
  <w:footnote w:type="continuationSeparator" w:id="0">
    <w:p w14:paraId="6899FCEC" w14:textId="77777777" w:rsidR="001B327E" w:rsidRDefault="001B327E" w:rsidP="00060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723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E918DA" w14:textId="570F7921" w:rsidR="0006019E" w:rsidRPr="0006019E" w:rsidRDefault="0006019E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01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01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01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6019E">
          <w:rPr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0601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F942C2" w14:textId="77777777" w:rsidR="0006019E" w:rsidRDefault="000601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7513D"/>
    <w:multiLevelType w:val="multilevel"/>
    <w:tmpl w:val="8EFE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34767"/>
    <w:multiLevelType w:val="hybridMultilevel"/>
    <w:tmpl w:val="5E124E56"/>
    <w:lvl w:ilvl="0" w:tplc="4C585A86">
      <w:start w:val="1"/>
      <w:numFmt w:val="decimal"/>
      <w:lvlText w:val="%1."/>
      <w:lvlJc w:val="left"/>
      <w:pPr>
        <w:ind w:left="1188" w:hanging="468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B43AE3"/>
    <w:multiLevelType w:val="hybridMultilevel"/>
    <w:tmpl w:val="CE7E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4CA5"/>
    <w:multiLevelType w:val="multilevel"/>
    <w:tmpl w:val="08F6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95"/>
    <w:rsid w:val="0006019E"/>
    <w:rsid w:val="000F6F68"/>
    <w:rsid w:val="00126D6C"/>
    <w:rsid w:val="0014232C"/>
    <w:rsid w:val="001B327E"/>
    <w:rsid w:val="0021164B"/>
    <w:rsid w:val="00245E4B"/>
    <w:rsid w:val="002E4530"/>
    <w:rsid w:val="00340767"/>
    <w:rsid w:val="003E4F65"/>
    <w:rsid w:val="0044722E"/>
    <w:rsid w:val="004A1CBC"/>
    <w:rsid w:val="005D1E2B"/>
    <w:rsid w:val="005F7595"/>
    <w:rsid w:val="00710E5F"/>
    <w:rsid w:val="00743DD6"/>
    <w:rsid w:val="00766622"/>
    <w:rsid w:val="00772E2F"/>
    <w:rsid w:val="008549AB"/>
    <w:rsid w:val="00856DA3"/>
    <w:rsid w:val="008612EA"/>
    <w:rsid w:val="008730A7"/>
    <w:rsid w:val="008C5417"/>
    <w:rsid w:val="00901097"/>
    <w:rsid w:val="00977745"/>
    <w:rsid w:val="00A749D9"/>
    <w:rsid w:val="00D1324C"/>
    <w:rsid w:val="00D46895"/>
    <w:rsid w:val="00D90536"/>
    <w:rsid w:val="00DA5195"/>
    <w:rsid w:val="00DB3BB7"/>
    <w:rsid w:val="00ED387E"/>
    <w:rsid w:val="00EE598F"/>
    <w:rsid w:val="00EF2EA8"/>
    <w:rsid w:val="00F5236F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C5F6"/>
  <w15:chartTrackingRefBased/>
  <w15:docId w15:val="{DFD997B2-9EAB-4771-9E42-A5756DBE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53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530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paragraph">
    <w:name w:val="paragraph"/>
    <w:basedOn w:val="a"/>
    <w:rsid w:val="002E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E4530"/>
  </w:style>
  <w:style w:type="character" w:customStyle="1" w:styleId="eop">
    <w:name w:val="eop"/>
    <w:basedOn w:val="a0"/>
    <w:rsid w:val="002E4530"/>
  </w:style>
  <w:style w:type="character" w:customStyle="1" w:styleId="spellingerror">
    <w:name w:val="spellingerror"/>
    <w:basedOn w:val="a0"/>
    <w:rsid w:val="002E4530"/>
  </w:style>
  <w:style w:type="paragraph" w:styleId="a4">
    <w:name w:val="Normal (Web)"/>
    <w:basedOn w:val="a"/>
    <w:uiPriority w:val="99"/>
    <w:unhideWhenUsed/>
    <w:rsid w:val="0024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andard">
    <w:name w:val="standard"/>
    <w:basedOn w:val="a"/>
    <w:uiPriority w:val="99"/>
    <w:rsid w:val="0024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245E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245E4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245E4B"/>
    <w:rPr>
      <w:b/>
      <w:bCs/>
    </w:rPr>
  </w:style>
  <w:style w:type="paragraph" w:customStyle="1" w:styleId="1">
    <w:name w:val="1"/>
    <w:basedOn w:val="a"/>
    <w:uiPriority w:val="99"/>
    <w:rsid w:val="0024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74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43DD6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0601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06019E"/>
    <w:rPr>
      <w:rFonts w:eastAsiaTheme="minorEastAsia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0601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06019E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2024-06-27T12:07:00Z</cp:lastPrinted>
  <dcterms:created xsi:type="dcterms:W3CDTF">2024-05-29T07:26:00Z</dcterms:created>
  <dcterms:modified xsi:type="dcterms:W3CDTF">2024-06-27T12:31:00Z</dcterms:modified>
</cp:coreProperties>
</file>